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恒口示范区文旅办招聘工作人员面试名单</w:t>
      </w:r>
    </w:p>
    <w:tbl>
      <w:tblPr>
        <w:tblStyle w:val="5"/>
        <w:tblpPr w:leftFromText="180" w:rightFromText="180" w:vertAnchor="text" w:horzAnchor="page" w:tblpX="2057" w:tblpY="491"/>
        <w:tblOverlap w:val="never"/>
        <w:tblW w:w="8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008"/>
        <w:gridCol w:w="1113"/>
        <w:gridCol w:w="3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方雨杰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文艺表演及策划岗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鲁公星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文艺表演及策划岗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文艺表演及策划岗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王小兰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导游岗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曾阳云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导游岗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mExM2JlY2YxYjRhNWU5OTRjYTRiZWVjYjY0NTAifQ=="/>
  </w:docVars>
  <w:rsids>
    <w:rsidRoot w:val="00000000"/>
    <w:rsid w:val="007D2A15"/>
    <w:rsid w:val="0B3F14D4"/>
    <w:rsid w:val="0F674816"/>
    <w:rsid w:val="138A0A63"/>
    <w:rsid w:val="17430527"/>
    <w:rsid w:val="1CD777BF"/>
    <w:rsid w:val="1F017D1C"/>
    <w:rsid w:val="1FB24DD7"/>
    <w:rsid w:val="22D6619A"/>
    <w:rsid w:val="24001979"/>
    <w:rsid w:val="264F14DB"/>
    <w:rsid w:val="26D92385"/>
    <w:rsid w:val="296A03F3"/>
    <w:rsid w:val="29816F4F"/>
    <w:rsid w:val="29AD2050"/>
    <w:rsid w:val="29D47E60"/>
    <w:rsid w:val="35A53D8B"/>
    <w:rsid w:val="36997247"/>
    <w:rsid w:val="38026C06"/>
    <w:rsid w:val="38392C84"/>
    <w:rsid w:val="38632E80"/>
    <w:rsid w:val="3E3363C7"/>
    <w:rsid w:val="3E5E3444"/>
    <w:rsid w:val="3EB70DA6"/>
    <w:rsid w:val="41E62548"/>
    <w:rsid w:val="44512E45"/>
    <w:rsid w:val="489F164D"/>
    <w:rsid w:val="4B661B8A"/>
    <w:rsid w:val="4CE41A89"/>
    <w:rsid w:val="4E2E1390"/>
    <w:rsid w:val="4F811978"/>
    <w:rsid w:val="55AA1227"/>
    <w:rsid w:val="55EC1B88"/>
    <w:rsid w:val="5D8F4F70"/>
    <w:rsid w:val="5EAA4AD8"/>
    <w:rsid w:val="5F5A2F6C"/>
    <w:rsid w:val="6206395E"/>
    <w:rsid w:val="64B47A46"/>
    <w:rsid w:val="6A1A5AE8"/>
    <w:rsid w:val="6C65623D"/>
    <w:rsid w:val="715E46C7"/>
    <w:rsid w:val="75A5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657</Characters>
  <Lines>0</Lines>
  <Paragraphs>0</Paragraphs>
  <TotalTime>314</TotalTime>
  <ScaleCrop>false</ScaleCrop>
  <LinksUpToDate>false</LinksUpToDate>
  <CharactersWithSpaces>741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2022-08-23T02:50:00Z</dcterms:created>
  <dc:creator>Administrator</dc:creator>
  <cp:lastModifiedBy>空有一臉美貌</cp:lastModifiedBy>
  <cp:lastPrinted>2023-12-01T01:26:00Z</cp:lastPrinted>
  <dcterms:modified xsi:type="dcterms:W3CDTF">2023-12-01T09:30:53Z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21C3F93D9DD94F309A8950A154C6FC1D_13</vt:lpwstr>
  </property>
</Properties>
</file>